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D0" w:rsidRDefault="006B00D0" w:rsidP="005E538D">
      <w:pPr>
        <w:rPr>
          <w:rFonts w:ascii="Times New Roman" w:hAnsi="Times New Roman" w:cs="Times New Roman"/>
          <w:sz w:val="28"/>
          <w:szCs w:val="28"/>
        </w:rPr>
      </w:pPr>
    </w:p>
    <w:p w:rsidR="004E487D" w:rsidRPr="004E487D" w:rsidRDefault="004E487D" w:rsidP="004E4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7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E487D" w:rsidRPr="004E487D" w:rsidRDefault="004E487D" w:rsidP="004E4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E487D" w:rsidRPr="004E487D" w:rsidRDefault="004E487D" w:rsidP="004E4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87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E487D">
        <w:rPr>
          <w:rFonts w:ascii="Times New Roman" w:hAnsi="Times New Roman" w:cs="Times New Roman"/>
          <w:b/>
          <w:bCs/>
          <w:sz w:val="28"/>
          <w:szCs w:val="28"/>
        </w:rPr>
        <w:t>Семибугоринский</w:t>
      </w:r>
      <w:proofErr w:type="spellEnd"/>
      <w:r w:rsidRPr="004E48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4E487D" w:rsidRPr="004E487D" w:rsidRDefault="004E487D" w:rsidP="004E4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487D">
        <w:rPr>
          <w:rFonts w:ascii="Times New Roman" w:hAnsi="Times New Roman" w:cs="Times New Roman"/>
          <w:b/>
          <w:bCs/>
          <w:sz w:val="28"/>
          <w:szCs w:val="28"/>
        </w:rPr>
        <w:t>Камызякского</w:t>
      </w:r>
      <w:proofErr w:type="spellEnd"/>
      <w:r w:rsidRPr="004E487D">
        <w:rPr>
          <w:rFonts w:ascii="Times New Roman" w:hAnsi="Times New Roman" w:cs="Times New Roman"/>
          <w:b/>
          <w:bCs/>
          <w:sz w:val="28"/>
          <w:szCs w:val="28"/>
        </w:rPr>
        <w:t xml:space="preserve"> района Астраханской области</w:t>
      </w:r>
    </w:p>
    <w:p w:rsidR="005E538D" w:rsidRDefault="005E538D" w:rsidP="005E5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8D" w:rsidRDefault="005E538D" w:rsidP="005E5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38D" w:rsidRDefault="004F5377" w:rsidP="005E5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1119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E538D">
        <w:rPr>
          <w:rFonts w:ascii="Times New Roman" w:hAnsi="Times New Roman" w:cs="Times New Roman"/>
          <w:sz w:val="28"/>
          <w:szCs w:val="28"/>
        </w:rPr>
        <w:t xml:space="preserve"> </w:t>
      </w:r>
      <w:r w:rsidR="006B0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№ </w:t>
      </w:r>
      <w:r w:rsidR="004E487D">
        <w:rPr>
          <w:rFonts w:ascii="Times New Roman" w:hAnsi="Times New Roman" w:cs="Times New Roman"/>
          <w:sz w:val="28"/>
          <w:szCs w:val="28"/>
        </w:rPr>
        <w:t>6/2</w:t>
      </w:r>
    </w:p>
    <w:p w:rsidR="004F5377" w:rsidRDefault="005E538D" w:rsidP="004F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  <w:r w:rsidR="004F53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4F5377" w:rsidRDefault="005E538D" w:rsidP="004F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538D" w:rsidRDefault="00B142F2" w:rsidP="004F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D27A5">
        <w:rPr>
          <w:rFonts w:ascii="Times New Roman" w:hAnsi="Times New Roman" w:cs="Times New Roman"/>
          <w:sz w:val="28"/>
          <w:szCs w:val="28"/>
        </w:rPr>
        <w:t xml:space="preserve"> </w:t>
      </w:r>
      <w:r w:rsidR="00F46213">
        <w:rPr>
          <w:rFonts w:ascii="Times New Roman" w:hAnsi="Times New Roman" w:cs="Times New Roman"/>
          <w:sz w:val="28"/>
          <w:szCs w:val="28"/>
        </w:rPr>
        <w:t xml:space="preserve"> </w:t>
      </w:r>
      <w:r w:rsidR="00111948">
        <w:rPr>
          <w:rFonts w:ascii="Times New Roman" w:hAnsi="Times New Roman" w:cs="Times New Roman"/>
          <w:sz w:val="28"/>
          <w:szCs w:val="28"/>
        </w:rPr>
        <w:t xml:space="preserve"> </w:t>
      </w:r>
      <w:r w:rsidR="005E538D">
        <w:rPr>
          <w:rFonts w:ascii="Times New Roman" w:hAnsi="Times New Roman" w:cs="Times New Roman"/>
          <w:sz w:val="28"/>
          <w:szCs w:val="28"/>
        </w:rPr>
        <w:t xml:space="preserve"> </w:t>
      </w:r>
      <w:r w:rsidR="00164909">
        <w:rPr>
          <w:rFonts w:ascii="Times New Roman" w:hAnsi="Times New Roman" w:cs="Times New Roman"/>
          <w:sz w:val="28"/>
          <w:szCs w:val="28"/>
        </w:rPr>
        <w:t>шестого</w:t>
      </w:r>
      <w:r w:rsidR="005E538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E538D" w:rsidRDefault="005E538D" w:rsidP="004F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8D" w:rsidRDefault="005E538D" w:rsidP="005E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8D" w:rsidRDefault="005E538D" w:rsidP="005E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8D" w:rsidRDefault="005E538D" w:rsidP="005E5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г. № 67-ФЗ,  частью 1 статьи 6 Закона Астраханской области «О выборах в органы местного самоуправления в Астраханской области» от 02.03.2009 г. </w:t>
      </w:r>
      <w:r w:rsidR="009D2F60">
        <w:rPr>
          <w:rFonts w:ascii="Times New Roman" w:hAnsi="Times New Roman" w:cs="Times New Roman"/>
          <w:sz w:val="28"/>
          <w:szCs w:val="28"/>
        </w:rPr>
        <w:t>№9/2009-ОЗ, статьей 35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142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F2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142F2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Совет муниципал</w:t>
      </w:r>
      <w:r w:rsidR="004F537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B142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F2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142F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D27A5">
        <w:rPr>
          <w:rFonts w:ascii="Times New Roman" w:hAnsi="Times New Roman" w:cs="Times New Roman"/>
          <w:sz w:val="28"/>
          <w:szCs w:val="28"/>
        </w:rPr>
        <w:t xml:space="preserve"> </w:t>
      </w:r>
      <w:r w:rsidR="00F4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538D" w:rsidRDefault="005E538D" w:rsidP="005E53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538D" w:rsidRDefault="005E538D" w:rsidP="005E5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выборы депутатов Совета муниципального образования </w:t>
      </w:r>
      <w:r w:rsidR="00B142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F2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142F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D27A5">
        <w:rPr>
          <w:rFonts w:ascii="Times New Roman" w:hAnsi="Times New Roman" w:cs="Times New Roman"/>
          <w:sz w:val="28"/>
          <w:szCs w:val="28"/>
        </w:rPr>
        <w:t xml:space="preserve"> </w:t>
      </w:r>
      <w:r w:rsidR="00F46213">
        <w:rPr>
          <w:rFonts w:ascii="Times New Roman" w:hAnsi="Times New Roman" w:cs="Times New Roman"/>
          <w:sz w:val="28"/>
          <w:szCs w:val="28"/>
        </w:rPr>
        <w:t xml:space="preserve"> </w:t>
      </w:r>
      <w:r w:rsidR="00B0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09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 xml:space="preserve">ого созыва на </w:t>
      </w:r>
      <w:r w:rsidR="001649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649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0D0" w:rsidRDefault="006B00D0" w:rsidP="006B0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 в районной газете «Маяк дельты».</w:t>
      </w:r>
    </w:p>
    <w:p w:rsidR="006B00D0" w:rsidRDefault="006B00D0" w:rsidP="006B0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6B00D0" w:rsidRDefault="006B00D0" w:rsidP="006B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18" w:rsidRDefault="004F5377" w:rsidP="00F4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E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142F2" w:rsidRDefault="004F5377" w:rsidP="00F4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E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33D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5377" w:rsidRPr="005B4DE6" w:rsidRDefault="00B142F2" w:rsidP="00F4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D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3D18">
        <w:rPr>
          <w:rFonts w:ascii="Times New Roman" w:hAnsi="Times New Roman" w:cs="Times New Roman"/>
          <w:sz w:val="28"/>
          <w:szCs w:val="28"/>
        </w:rPr>
        <w:t xml:space="preserve">  </w:t>
      </w:r>
      <w:r w:rsidR="00F46213" w:rsidRPr="005B4DE6">
        <w:rPr>
          <w:rFonts w:ascii="Times New Roman" w:hAnsi="Times New Roman" w:cs="Times New Roman"/>
          <w:sz w:val="28"/>
          <w:szCs w:val="28"/>
        </w:rPr>
        <w:t>________</w:t>
      </w:r>
      <w:r w:rsidR="004F5377" w:rsidRPr="005B4DE6">
        <w:rPr>
          <w:rFonts w:ascii="Times New Roman" w:hAnsi="Times New Roman" w:cs="Times New Roman"/>
          <w:sz w:val="28"/>
          <w:szCs w:val="28"/>
        </w:rPr>
        <w:t xml:space="preserve"> </w:t>
      </w:r>
      <w:r w:rsidR="009D2F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D2F60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  <w:r w:rsidR="004F5377" w:rsidRPr="005B4DE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67097" w:rsidRPr="009D2F60" w:rsidRDefault="004F5377">
      <w:pPr>
        <w:rPr>
          <w:rFonts w:ascii="Times New Roman" w:hAnsi="Times New Roman" w:cs="Times New Roman"/>
          <w:sz w:val="18"/>
          <w:szCs w:val="18"/>
        </w:rPr>
      </w:pP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28"/>
          <w:szCs w:val="28"/>
        </w:rPr>
        <w:tab/>
      </w:r>
      <w:r w:rsidRPr="005B4DE6">
        <w:rPr>
          <w:rFonts w:ascii="Times New Roman" w:hAnsi="Times New Roman" w:cs="Times New Roman"/>
          <w:sz w:val="18"/>
          <w:szCs w:val="18"/>
        </w:rPr>
        <w:t xml:space="preserve">     </w:t>
      </w:r>
    </w:p>
    <w:sectPr w:rsidR="00A67097" w:rsidRPr="009D2F60" w:rsidSect="00133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8D"/>
    <w:rsid w:val="000D6E90"/>
    <w:rsid w:val="00111948"/>
    <w:rsid w:val="00133D18"/>
    <w:rsid w:val="00164909"/>
    <w:rsid w:val="001C1770"/>
    <w:rsid w:val="00293704"/>
    <w:rsid w:val="002B1371"/>
    <w:rsid w:val="002B1D51"/>
    <w:rsid w:val="003245F0"/>
    <w:rsid w:val="003443F7"/>
    <w:rsid w:val="004134F5"/>
    <w:rsid w:val="004A3592"/>
    <w:rsid w:val="004E487D"/>
    <w:rsid w:val="004F5377"/>
    <w:rsid w:val="005B39A9"/>
    <w:rsid w:val="005B4DE6"/>
    <w:rsid w:val="005E538D"/>
    <w:rsid w:val="006B00D0"/>
    <w:rsid w:val="00715133"/>
    <w:rsid w:val="007D0F0D"/>
    <w:rsid w:val="009271D0"/>
    <w:rsid w:val="009D2F60"/>
    <w:rsid w:val="00A67097"/>
    <w:rsid w:val="00B02EE2"/>
    <w:rsid w:val="00B142F2"/>
    <w:rsid w:val="00C05CE3"/>
    <w:rsid w:val="00CF4122"/>
    <w:rsid w:val="00D85B9A"/>
    <w:rsid w:val="00DD27A5"/>
    <w:rsid w:val="00EA36AC"/>
    <w:rsid w:val="00EC1C6E"/>
    <w:rsid w:val="00EF7A99"/>
    <w:rsid w:val="00F46213"/>
    <w:rsid w:val="00F4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</dc:creator>
  <cp:keywords/>
  <dc:description/>
  <cp:lastModifiedBy>Admin</cp:lastModifiedBy>
  <cp:revision>28</cp:revision>
  <cp:lastPrinted>2014-06-11T10:35:00Z</cp:lastPrinted>
  <dcterms:created xsi:type="dcterms:W3CDTF">2014-06-11T07:38:00Z</dcterms:created>
  <dcterms:modified xsi:type="dcterms:W3CDTF">2019-06-14T11:25:00Z</dcterms:modified>
</cp:coreProperties>
</file>