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232537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«</w:t>
      </w:r>
      <w:r w:rsidR="00F3663D">
        <w:rPr>
          <w:szCs w:val="28"/>
        </w:rPr>
        <w:t>26</w:t>
      </w:r>
      <w:r>
        <w:rPr>
          <w:szCs w:val="28"/>
        </w:rPr>
        <w:t>»</w:t>
      </w:r>
      <w:r w:rsidR="00F3663D">
        <w:rPr>
          <w:szCs w:val="28"/>
        </w:rPr>
        <w:t xml:space="preserve"> ноября </w:t>
      </w:r>
      <w:r w:rsidR="00C152F4">
        <w:rPr>
          <w:szCs w:val="28"/>
        </w:rPr>
        <w:t xml:space="preserve"> 2015</w:t>
      </w:r>
      <w:r w:rsidR="00C0489A">
        <w:rPr>
          <w:szCs w:val="28"/>
        </w:rPr>
        <w:t xml:space="preserve"> г.</w:t>
      </w:r>
      <w:r w:rsidR="00585061">
        <w:rPr>
          <w:szCs w:val="28"/>
        </w:rPr>
        <w:t xml:space="preserve">                           </w:t>
      </w:r>
      <w:r w:rsidR="00E35F45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№</w:t>
      </w:r>
      <w:r w:rsidR="00F3663D">
        <w:rPr>
          <w:szCs w:val="28"/>
        </w:rPr>
        <w:t>52</w:t>
      </w:r>
    </w:p>
    <w:p w:rsidR="00C0489A" w:rsidRDefault="00C0489A" w:rsidP="00C0489A">
      <w:pPr>
        <w:rPr>
          <w:sz w:val="28"/>
          <w:szCs w:val="28"/>
        </w:rPr>
      </w:pPr>
    </w:p>
    <w:p w:rsidR="00F3663D" w:rsidRDefault="00232537" w:rsidP="0023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6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F3663D">
        <w:rPr>
          <w:sz w:val="28"/>
          <w:szCs w:val="28"/>
        </w:rPr>
        <w:t xml:space="preserve">№27-143-2015 от 20.11.2015г.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Камызякского</w:t>
      </w:r>
      <w:proofErr w:type="spellEnd"/>
    </w:p>
    <w:p w:rsidR="00BF16D8" w:rsidRDefault="00F3663D" w:rsidP="0023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16D8">
        <w:rPr>
          <w:sz w:val="28"/>
          <w:szCs w:val="28"/>
        </w:rPr>
        <w:t>Р</w:t>
      </w:r>
      <w:r w:rsidR="00232537">
        <w:rPr>
          <w:sz w:val="28"/>
          <w:szCs w:val="28"/>
        </w:rPr>
        <w:t>айона</w:t>
      </w:r>
      <w:r w:rsidR="00BF16D8">
        <w:rPr>
          <w:sz w:val="28"/>
          <w:szCs w:val="28"/>
        </w:rPr>
        <w:t>,</w:t>
      </w:r>
      <w:r w:rsidR="00232537">
        <w:rPr>
          <w:sz w:val="28"/>
          <w:szCs w:val="28"/>
        </w:rPr>
        <w:t xml:space="preserve"> необходимостью принятия мер по обеспечению безопасности и </w:t>
      </w:r>
    </w:p>
    <w:p w:rsidR="00BF16D8" w:rsidRDefault="00BF16D8" w:rsidP="0023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2537">
        <w:rPr>
          <w:sz w:val="28"/>
          <w:szCs w:val="28"/>
        </w:rPr>
        <w:t xml:space="preserve"> антитеррористической защищенности объектов на</w:t>
      </w:r>
      <w:r>
        <w:rPr>
          <w:sz w:val="28"/>
          <w:szCs w:val="28"/>
        </w:rPr>
        <w:t xml:space="preserve"> </w:t>
      </w:r>
      <w:r w:rsidR="00232537">
        <w:rPr>
          <w:sz w:val="28"/>
          <w:szCs w:val="28"/>
        </w:rPr>
        <w:t xml:space="preserve">территории </w:t>
      </w:r>
    </w:p>
    <w:p w:rsidR="00463F06" w:rsidRDefault="00BF16D8" w:rsidP="0023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2537">
        <w:rPr>
          <w:sz w:val="28"/>
          <w:szCs w:val="28"/>
        </w:rPr>
        <w:t>МО «</w:t>
      </w:r>
      <w:proofErr w:type="spellStart"/>
      <w:r w:rsidR="00232537">
        <w:rPr>
          <w:sz w:val="28"/>
          <w:szCs w:val="28"/>
        </w:rPr>
        <w:t>Семибугоринский</w:t>
      </w:r>
      <w:proofErr w:type="spellEnd"/>
      <w:r w:rsidR="00232537">
        <w:rPr>
          <w:sz w:val="28"/>
          <w:szCs w:val="28"/>
        </w:rPr>
        <w:t xml:space="preserve"> сельсовет»</w:t>
      </w:r>
    </w:p>
    <w:p w:rsidR="00463F06" w:rsidRDefault="00463F06" w:rsidP="005836B4">
      <w:pPr>
        <w:rPr>
          <w:sz w:val="28"/>
          <w:szCs w:val="28"/>
        </w:rPr>
      </w:pPr>
    </w:p>
    <w:p w:rsidR="00307CC5" w:rsidRDefault="00232537" w:rsidP="00C66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МУП «</w:t>
      </w:r>
      <w:proofErr w:type="spellStart"/>
      <w:r>
        <w:rPr>
          <w:sz w:val="28"/>
          <w:szCs w:val="28"/>
        </w:rPr>
        <w:t>Семибугоринское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И.Р.Маймакову</w:t>
      </w:r>
      <w:proofErr w:type="spellEnd"/>
      <w:r>
        <w:rPr>
          <w:sz w:val="28"/>
          <w:szCs w:val="28"/>
        </w:rPr>
        <w:t xml:space="preserve"> совместно с ведущим специалистом АМО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Ш.М.Досуховой</w:t>
      </w:r>
      <w:proofErr w:type="spellEnd"/>
      <w:r>
        <w:rPr>
          <w:sz w:val="28"/>
          <w:szCs w:val="28"/>
        </w:rPr>
        <w:t>:</w:t>
      </w:r>
    </w:p>
    <w:p w:rsidR="00232537" w:rsidRDefault="00232537" w:rsidP="00232537">
      <w:pPr>
        <w:ind w:left="720"/>
        <w:rPr>
          <w:sz w:val="28"/>
          <w:szCs w:val="28"/>
        </w:rPr>
      </w:pPr>
      <w:r>
        <w:rPr>
          <w:sz w:val="28"/>
          <w:szCs w:val="28"/>
        </w:rPr>
        <w:t>-провести обследование всех многоквартирных домов, мест массового пребывания людей, объектов транспортной инфраструктуры, образования, культуры, спорта, здравоохранения;</w:t>
      </w:r>
    </w:p>
    <w:p w:rsidR="00232537" w:rsidRDefault="00232537" w:rsidP="006E68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разъяснительную работу с собственниками жилых помещений многоквартирных домов, руководителями управляющих и обслуживающих организаций о </w:t>
      </w:r>
      <w:r w:rsidR="006E6820">
        <w:rPr>
          <w:sz w:val="28"/>
          <w:szCs w:val="28"/>
        </w:rPr>
        <w:t xml:space="preserve">необходимости принятия повышенных мер безопасности, </w:t>
      </w:r>
      <w:proofErr w:type="gramStart"/>
      <w:r w:rsidR="006E6820">
        <w:rPr>
          <w:sz w:val="28"/>
          <w:szCs w:val="28"/>
        </w:rPr>
        <w:t>соблюдении требований об обеспечении антитеррористической защищенности, недопустимости наличия свободного доступа на чердаки и в подвальные помещения многоквартирных жилых домов, и других факторов, способствующих проникновению в них посторонних лиц, в том числе в целях подготовки и со</w:t>
      </w:r>
      <w:r w:rsidR="00815119">
        <w:rPr>
          <w:sz w:val="28"/>
          <w:szCs w:val="28"/>
        </w:rPr>
        <w:t>вершения террористических актов;</w:t>
      </w:r>
      <w:proofErr w:type="gramEnd"/>
    </w:p>
    <w:p w:rsidR="00815119" w:rsidRDefault="00815119" w:rsidP="006E68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разъяснительную работу с жителями о недопустимости </w:t>
      </w:r>
      <w:r w:rsidR="006122B8">
        <w:rPr>
          <w:sz w:val="28"/>
          <w:szCs w:val="28"/>
        </w:rPr>
        <w:t>работу с жителями муниципального образования  о недопустимости проявлений экстремизма, возбуждения расовой, национальной или религиозной розни, пропаганды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принадлежности.</w:t>
      </w:r>
    </w:p>
    <w:p w:rsidR="00F3663D" w:rsidRDefault="006122B8" w:rsidP="00F3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 результатах проведенной работы в срок до 30.11.2015г.</w:t>
      </w:r>
      <w:r w:rsidR="00F3663D">
        <w:rPr>
          <w:sz w:val="28"/>
          <w:szCs w:val="28"/>
        </w:rPr>
        <w:t xml:space="preserve"> оповестить </w:t>
      </w:r>
    </w:p>
    <w:p w:rsidR="006122B8" w:rsidRPr="00C668F0" w:rsidRDefault="00F3663D" w:rsidP="00F3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прокуратуру </w:t>
      </w:r>
      <w:proofErr w:type="spellStart"/>
      <w:r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 xml:space="preserve"> района.</w:t>
      </w:r>
    </w:p>
    <w:p w:rsidR="00463F06" w:rsidRPr="00F3663D" w:rsidRDefault="00463F06" w:rsidP="00F3663D">
      <w:pPr>
        <w:pStyle w:val="a5"/>
        <w:numPr>
          <w:ilvl w:val="0"/>
          <w:numId w:val="2"/>
        </w:numPr>
        <w:rPr>
          <w:sz w:val="28"/>
          <w:szCs w:val="28"/>
        </w:rPr>
      </w:pPr>
      <w:r w:rsidRPr="00F3663D"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F3663D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463F06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F3663D">
      <w:pPr>
        <w:tabs>
          <w:tab w:val="left" w:pos="6700"/>
        </w:tabs>
        <w:ind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«Семибугоринский сельсовет»                                     С. А.  Досалиева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B6D"/>
    <w:multiLevelType w:val="hybridMultilevel"/>
    <w:tmpl w:val="7C321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3CA0"/>
    <w:rsid w:val="000349C1"/>
    <w:rsid w:val="0006162C"/>
    <w:rsid w:val="000827A4"/>
    <w:rsid w:val="000A6985"/>
    <w:rsid w:val="000C0439"/>
    <w:rsid w:val="00127AD4"/>
    <w:rsid w:val="001314F1"/>
    <w:rsid w:val="001348E6"/>
    <w:rsid w:val="0013730B"/>
    <w:rsid w:val="001570BE"/>
    <w:rsid w:val="001E5023"/>
    <w:rsid w:val="00202D98"/>
    <w:rsid w:val="002139AB"/>
    <w:rsid w:val="00217F4E"/>
    <w:rsid w:val="00232537"/>
    <w:rsid w:val="00294B41"/>
    <w:rsid w:val="00295F1A"/>
    <w:rsid w:val="002B3168"/>
    <w:rsid w:val="00307CC5"/>
    <w:rsid w:val="00366FD0"/>
    <w:rsid w:val="003A465B"/>
    <w:rsid w:val="003C6F46"/>
    <w:rsid w:val="003D2DB4"/>
    <w:rsid w:val="00421A76"/>
    <w:rsid w:val="0042473F"/>
    <w:rsid w:val="00463F06"/>
    <w:rsid w:val="004A50DB"/>
    <w:rsid w:val="00551F7D"/>
    <w:rsid w:val="005836B4"/>
    <w:rsid w:val="00585061"/>
    <w:rsid w:val="005950E0"/>
    <w:rsid w:val="00603BEA"/>
    <w:rsid w:val="006122B8"/>
    <w:rsid w:val="00684C55"/>
    <w:rsid w:val="006E6820"/>
    <w:rsid w:val="006F3677"/>
    <w:rsid w:val="00705235"/>
    <w:rsid w:val="00771F26"/>
    <w:rsid w:val="007B3F92"/>
    <w:rsid w:val="007F626E"/>
    <w:rsid w:val="00815119"/>
    <w:rsid w:val="00827961"/>
    <w:rsid w:val="00873D30"/>
    <w:rsid w:val="008E4E6A"/>
    <w:rsid w:val="00982348"/>
    <w:rsid w:val="009A11F6"/>
    <w:rsid w:val="009B218C"/>
    <w:rsid w:val="009C4CC3"/>
    <w:rsid w:val="00A06E15"/>
    <w:rsid w:val="00B31B34"/>
    <w:rsid w:val="00B409CF"/>
    <w:rsid w:val="00B72B71"/>
    <w:rsid w:val="00BA2D0D"/>
    <w:rsid w:val="00BF16D8"/>
    <w:rsid w:val="00BF57D4"/>
    <w:rsid w:val="00C0094B"/>
    <w:rsid w:val="00C0489A"/>
    <w:rsid w:val="00C152F4"/>
    <w:rsid w:val="00C668F0"/>
    <w:rsid w:val="00C7336D"/>
    <w:rsid w:val="00C938EA"/>
    <w:rsid w:val="00D56CD1"/>
    <w:rsid w:val="00DA7535"/>
    <w:rsid w:val="00DD0887"/>
    <w:rsid w:val="00E33A39"/>
    <w:rsid w:val="00E35F45"/>
    <w:rsid w:val="00E41A6C"/>
    <w:rsid w:val="00E8548A"/>
    <w:rsid w:val="00EA5D93"/>
    <w:rsid w:val="00EE48EF"/>
    <w:rsid w:val="00F1632C"/>
    <w:rsid w:val="00F3663D"/>
    <w:rsid w:val="00F37F07"/>
    <w:rsid w:val="00FB19E2"/>
    <w:rsid w:val="00FE0195"/>
    <w:rsid w:val="00FE2CD8"/>
    <w:rsid w:val="00FE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66</cp:revision>
  <cp:lastPrinted>2015-11-27T06:19:00Z</cp:lastPrinted>
  <dcterms:created xsi:type="dcterms:W3CDTF">2012-09-22T06:19:00Z</dcterms:created>
  <dcterms:modified xsi:type="dcterms:W3CDTF">2015-11-27T06:20:00Z</dcterms:modified>
</cp:coreProperties>
</file>